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8CB" w:rsidRPr="00AC28CB" w:rsidRDefault="00D4202A" w:rsidP="00AC28CB">
      <w:pPr>
        <w:pStyle w:val="a4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复审</w:t>
      </w:r>
      <w:r w:rsidR="00AC28CB" w:rsidRPr="00AC28CB">
        <w:rPr>
          <w:rFonts w:hAnsi="宋体" w:cs="宋体" w:hint="eastAsia"/>
          <w:b/>
          <w:sz w:val="32"/>
          <w:szCs w:val="32"/>
        </w:rPr>
        <w:t>材料清单</w:t>
      </w:r>
    </w:p>
    <w:p w:rsidR="00B24B4E" w:rsidRPr="00283AA6" w:rsidRDefault="00B24B4E" w:rsidP="00AF054A">
      <w:pPr>
        <w:pStyle w:val="a4"/>
        <w:numPr>
          <w:ilvl w:val="0"/>
          <w:numId w:val="5"/>
        </w:numPr>
        <w:spacing w:line="520" w:lineRule="exact"/>
        <w:rPr>
          <w:rFonts w:hAnsi="宋体" w:cs="宋体"/>
          <w:sz w:val="24"/>
          <w:szCs w:val="24"/>
        </w:rPr>
      </w:pPr>
      <w:r w:rsidRPr="00283AA6">
        <w:rPr>
          <w:rFonts w:hAnsi="宋体" w:cs="宋体" w:hint="eastAsia"/>
          <w:sz w:val="24"/>
          <w:szCs w:val="24"/>
        </w:rPr>
        <w:t>复审申请</w:t>
      </w:r>
    </w:p>
    <w:p w:rsidR="00B24B4E" w:rsidRDefault="00B24B4E" w:rsidP="00AF054A">
      <w:pPr>
        <w:pStyle w:val="a4"/>
        <w:numPr>
          <w:ilvl w:val="0"/>
          <w:numId w:val="5"/>
        </w:numPr>
        <w:spacing w:line="520" w:lineRule="exact"/>
        <w:rPr>
          <w:rFonts w:hAnsi="宋体" w:cs="宋体"/>
          <w:sz w:val="24"/>
          <w:szCs w:val="24"/>
        </w:rPr>
      </w:pPr>
      <w:r w:rsidRPr="00283AA6">
        <w:rPr>
          <w:rFonts w:hAnsi="宋体" w:cs="宋体" w:hint="eastAsia"/>
          <w:sz w:val="24"/>
          <w:szCs w:val="24"/>
        </w:rPr>
        <w:t>修正的临床研究方案（注明版本号/版本日期）</w:t>
      </w:r>
    </w:p>
    <w:p w:rsidR="00B24B4E" w:rsidRPr="00283AA6" w:rsidRDefault="00B24B4E" w:rsidP="00AF054A">
      <w:pPr>
        <w:pStyle w:val="a4"/>
        <w:numPr>
          <w:ilvl w:val="0"/>
          <w:numId w:val="5"/>
        </w:numPr>
        <w:spacing w:line="520" w:lineRule="exac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方案</w:t>
      </w:r>
      <w:r w:rsidRPr="00283AA6">
        <w:rPr>
          <w:rFonts w:hAnsi="宋体" w:cs="宋体" w:hint="eastAsia"/>
          <w:sz w:val="24"/>
          <w:szCs w:val="24"/>
        </w:rPr>
        <w:t>修正说明页（修订说明最后需增加一句话：【备注说明：本次修订仅限于修订说明上提到的内容。】）</w:t>
      </w:r>
    </w:p>
    <w:p w:rsidR="00B24B4E" w:rsidRDefault="00B24B4E" w:rsidP="00AF054A">
      <w:pPr>
        <w:pStyle w:val="a4"/>
        <w:numPr>
          <w:ilvl w:val="0"/>
          <w:numId w:val="5"/>
        </w:numPr>
        <w:spacing w:line="520" w:lineRule="exact"/>
        <w:rPr>
          <w:rFonts w:hAnsi="宋体" w:cs="宋体"/>
          <w:sz w:val="24"/>
          <w:szCs w:val="24"/>
        </w:rPr>
      </w:pPr>
      <w:r w:rsidRPr="00283AA6">
        <w:rPr>
          <w:rFonts w:hAnsi="宋体" w:cs="宋体" w:hint="eastAsia"/>
          <w:sz w:val="24"/>
          <w:szCs w:val="24"/>
        </w:rPr>
        <w:t>修正的知情同意书（注明版本号/版本日期）</w:t>
      </w:r>
    </w:p>
    <w:p w:rsidR="00B24B4E" w:rsidRPr="00283AA6" w:rsidRDefault="00B24B4E" w:rsidP="00AF054A">
      <w:pPr>
        <w:pStyle w:val="a4"/>
        <w:numPr>
          <w:ilvl w:val="0"/>
          <w:numId w:val="5"/>
        </w:numPr>
        <w:spacing w:line="520" w:lineRule="exac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知情同意书修正</w:t>
      </w:r>
      <w:r w:rsidRPr="00283AA6">
        <w:rPr>
          <w:rFonts w:hAnsi="宋体" w:cs="宋体" w:hint="eastAsia"/>
          <w:sz w:val="24"/>
          <w:szCs w:val="24"/>
        </w:rPr>
        <w:t>说明页（修订说明最后需增加一句话：【备注说明：本次修订仅限于修订说明上提到的内容。】）</w:t>
      </w:r>
    </w:p>
    <w:p w:rsidR="00B24B4E" w:rsidRDefault="00B24B4E" w:rsidP="00AF054A">
      <w:pPr>
        <w:pStyle w:val="a4"/>
        <w:numPr>
          <w:ilvl w:val="0"/>
          <w:numId w:val="5"/>
        </w:numPr>
        <w:spacing w:line="520" w:lineRule="exact"/>
        <w:rPr>
          <w:rFonts w:hAnsi="宋体" w:cs="宋体"/>
          <w:sz w:val="24"/>
          <w:szCs w:val="24"/>
        </w:rPr>
      </w:pPr>
      <w:r w:rsidRPr="00283AA6">
        <w:rPr>
          <w:rFonts w:hAnsi="宋体" w:cs="宋体" w:hint="eastAsia"/>
          <w:sz w:val="24"/>
          <w:szCs w:val="24"/>
        </w:rPr>
        <w:t>修正的招募材料（注明版本号/版本日期）</w:t>
      </w:r>
    </w:p>
    <w:p w:rsidR="00B24B4E" w:rsidRPr="00283AA6" w:rsidRDefault="00B24B4E" w:rsidP="00AF054A">
      <w:pPr>
        <w:pStyle w:val="a4"/>
        <w:numPr>
          <w:ilvl w:val="0"/>
          <w:numId w:val="5"/>
        </w:numPr>
        <w:spacing w:line="520" w:lineRule="exac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招募材料</w:t>
      </w:r>
      <w:r w:rsidRPr="00283AA6">
        <w:rPr>
          <w:rFonts w:hAnsi="宋体" w:cs="宋体" w:hint="eastAsia"/>
          <w:sz w:val="24"/>
          <w:szCs w:val="24"/>
        </w:rPr>
        <w:t>修正说明页（修订说明最后需增加一句话：【备注说明：本次修订仅限于修订说明上提到的内容。】）</w:t>
      </w:r>
    </w:p>
    <w:p w:rsidR="00B24B4E" w:rsidRPr="00283AA6" w:rsidRDefault="00B24B4E" w:rsidP="00AF054A">
      <w:pPr>
        <w:pStyle w:val="a4"/>
        <w:numPr>
          <w:ilvl w:val="0"/>
          <w:numId w:val="5"/>
        </w:numPr>
        <w:spacing w:line="520" w:lineRule="exact"/>
        <w:rPr>
          <w:rFonts w:hAnsi="宋体" w:cs="宋体"/>
          <w:sz w:val="24"/>
          <w:szCs w:val="24"/>
        </w:rPr>
      </w:pPr>
      <w:r w:rsidRPr="00283AA6">
        <w:rPr>
          <w:rFonts w:hAnsi="宋体" w:cs="宋体" w:hint="eastAsia"/>
          <w:sz w:val="24"/>
          <w:szCs w:val="24"/>
        </w:rPr>
        <w:t>其他</w:t>
      </w:r>
      <w:r w:rsidR="00C31AFD">
        <w:rPr>
          <w:rFonts w:hAnsi="宋体" w:cs="宋体" w:hint="eastAsia"/>
          <w:sz w:val="24"/>
          <w:szCs w:val="24"/>
        </w:rPr>
        <w:t>需要递交的资料</w:t>
      </w:r>
    </w:p>
    <w:p w:rsidR="00AC28CB" w:rsidRPr="00B24B4E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4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AC28CB" w:rsidRDefault="00797A28" w:rsidP="00AF054A">
      <w:pPr>
        <w:pStyle w:val="a4"/>
        <w:numPr>
          <w:ilvl w:val="0"/>
          <w:numId w:val="7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复审</w:t>
      </w:r>
      <w:r w:rsidR="00AC28CB" w:rsidRPr="00AC28CB">
        <w:rPr>
          <w:rFonts w:asciiTheme="minorEastAsia" w:eastAsiaTheme="minorEastAsia" w:hAnsiTheme="minorEastAsia" w:cs="宋体" w:hint="eastAsia"/>
          <w:sz w:val="24"/>
          <w:szCs w:val="24"/>
        </w:rPr>
        <w:t>申请表填写要求</w:t>
      </w:r>
    </w:p>
    <w:p w:rsidR="00AF054A" w:rsidRPr="00463635" w:rsidRDefault="00AF054A" w:rsidP="00AF054A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（1）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方案和知情同意书：均填写</w:t>
      </w:r>
      <w:r w:rsidR="000C07B9">
        <w:rPr>
          <w:rFonts w:asciiTheme="minorEastAsia" w:eastAsiaTheme="minorEastAsia" w:hAnsiTheme="minorEastAsia" w:cs="宋体" w:hint="eastAsia"/>
          <w:sz w:val="24"/>
          <w:szCs w:val="24"/>
        </w:rPr>
        <w:t>复审申请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的版本号和日期。</w:t>
      </w:r>
    </w:p>
    <w:p w:rsidR="00AF054A" w:rsidRDefault="00AF054A" w:rsidP="00AF054A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kern w:val="0"/>
          <w:sz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C31AFD">
        <w:rPr>
          <w:rFonts w:asciiTheme="minorEastAsia" w:eastAsiaTheme="minorEastAsia" w:hAnsiTheme="minorEastAsia" w:cs="宋体"/>
          <w:sz w:val="24"/>
          <w:szCs w:val="24"/>
        </w:rPr>
        <w:t>2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伦理审查意见号：填写初始审查意见号。</w:t>
      </w:r>
    </w:p>
    <w:p w:rsidR="00AF054A" w:rsidRPr="00C5102C" w:rsidRDefault="00AF054A" w:rsidP="00AF054A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C31AFD">
        <w:rPr>
          <w:rFonts w:asciiTheme="minorEastAsia" w:eastAsiaTheme="minorEastAsia" w:hAnsiTheme="minorEastAsia" w:cs="宋体"/>
          <w:sz w:val="24"/>
          <w:szCs w:val="24"/>
        </w:rPr>
        <w:t>3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D40A45">
        <w:rPr>
          <w:rFonts w:asciiTheme="minorEastAsia" w:eastAsiaTheme="minorEastAsia" w:hAnsiTheme="minorEastAsia" w:cs="宋体" w:hint="eastAsia"/>
          <w:sz w:val="24"/>
          <w:szCs w:val="24"/>
        </w:rPr>
        <w:t>选择的选项涂黑。</w:t>
      </w:r>
      <w:bookmarkStart w:id="0" w:name="_GoBack"/>
      <w:bookmarkEnd w:id="0"/>
    </w:p>
    <w:p w:rsidR="00AF054A" w:rsidRDefault="00AF054A" w:rsidP="00AF054A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C31AFD">
        <w:rPr>
          <w:rFonts w:asciiTheme="minorEastAsia" w:eastAsiaTheme="minorEastAsia" w:hAnsiTheme="minorEastAsia" w:cs="宋体"/>
          <w:sz w:val="24"/>
          <w:szCs w:val="24"/>
        </w:rPr>
        <w:t>4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研究者签字及填写日期。</w:t>
      </w:r>
      <w:r w:rsidRPr="00426A3A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签字页不可单独一页。</w:t>
      </w:r>
    </w:p>
    <w:p w:rsidR="00AF054A" w:rsidRDefault="00AF054A" w:rsidP="00AF054A">
      <w:pPr>
        <w:pStyle w:val="a4"/>
        <w:numPr>
          <w:ilvl w:val="0"/>
          <w:numId w:val="7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递交信一式两份，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递交信伦理委员会写全称：大连大学附属中山医院药物临床试验伦理委员会，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，一份申办方/CRO盖章原件，两份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盖章原件的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复印件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每一份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装订成册</w:t>
      </w:r>
      <w:r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（</w:t>
      </w:r>
      <w:r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用</w:t>
      </w:r>
      <w:r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两孔文件夹或双孔压条装订，有封皮、目录</w:t>
      </w:r>
      <w:r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、标签等</w:t>
      </w:r>
      <w:r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。</w:t>
      </w:r>
    </w:p>
    <w:p w:rsidR="00AF054A" w:rsidRDefault="006E3A21" w:rsidP="00AF054A">
      <w:pPr>
        <w:pStyle w:val="a4"/>
        <w:numPr>
          <w:ilvl w:val="0"/>
          <w:numId w:val="7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请将盖章签字的P</w:t>
      </w:r>
      <w:r>
        <w:rPr>
          <w:rFonts w:asciiTheme="minorEastAsia" w:eastAsiaTheme="minorEastAsia" w:hAnsiTheme="minorEastAsia" w:cs="宋体"/>
          <w:sz w:val="24"/>
          <w:szCs w:val="24"/>
        </w:rPr>
        <w:t>DF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，发送给负责项目的伦理老师即可。（</w:t>
      </w:r>
      <w:r w:rsidRPr="00730F2B">
        <w:rPr>
          <w:rFonts w:asciiTheme="minorEastAsia" w:eastAsiaTheme="minorEastAsia" w:hAnsiTheme="minorEastAsia" w:cs="宋体" w:hint="eastAsia"/>
          <w:sz w:val="24"/>
          <w:szCs w:val="24"/>
        </w:rPr>
        <w:t>王老师邮箱：</w:t>
      </w:r>
      <w:hyperlink r:id="rId7" w:history="1">
        <w:r w:rsidRPr="00730F2B">
          <w:rPr>
            <w:rFonts w:asciiTheme="minorEastAsia" w:eastAsiaTheme="minorEastAsia" w:hAnsiTheme="minorEastAsia" w:cs="宋体" w:hint="eastAsia"/>
            <w:sz w:val="24"/>
            <w:szCs w:val="24"/>
          </w:rPr>
          <w:t>lcsyllwyh@126.com</w:t>
        </w:r>
      </w:hyperlink>
      <w:r w:rsidRPr="00730F2B">
        <w:rPr>
          <w:rFonts w:asciiTheme="minorEastAsia" w:eastAsiaTheme="minorEastAsia" w:hAnsiTheme="minorEastAsia" w:cs="宋体" w:hint="eastAsia"/>
          <w:sz w:val="24"/>
          <w:szCs w:val="24"/>
        </w:rPr>
        <w:t>，徐老师邮箱：</w:t>
      </w:r>
      <w:r w:rsidRPr="00730F2B">
        <w:rPr>
          <w:rFonts w:asciiTheme="minorEastAsia" w:eastAsiaTheme="minorEastAsia" w:hAnsiTheme="minorEastAsia" w:cs="宋体"/>
          <w:sz w:val="24"/>
          <w:szCs w:val="24"/>
        </w:rPr>
        <w:t>zsyykyktllwyh@163.com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</w:p>
    <w:p w:rsidR="00AF054A" w:rsidRDefault="00AF054A" w:rsidP="00AF054A">
      <w:pPr>
        <w:pStyle w:val="a4"/>
        <w:numPr>
          <w:ilvl w:val="0"/>
          <w:numId w:val="7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接到受理通知后需在医学研究登记备案信息系统进行登记备案（需要P</w:t>
      </w:r>
      <w:r w:rsidRPr="005C7CB0">
        <w:rPr>
          <w:rFonts w:asciiTheme="minorEastAsia" w:eastAsiaTheme="minorEastAsia" w:hAnsiTheme="minorEastAsia" w:cs="宋体"/>
          <w:sz w:val="24"/>
          <w:szCs w:val="24"/>
        </w:rPr>
        <w:t>I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账号，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lastRenderedPageBreak/>
        <w:t>问P</w:t>
      </w:r>
      <w:r w:rsidRPr="005C7CB0">
        <w:rPr>
          <w:rFonts w:asciiTheme="minorEastAsia" w:eastAsiaTheme="minorEastAsia" w:hAnsiTheme="minorEastAsia" w:cs="宋体"/>
          <w:sz w:val="24"/>
          <w:szCs w:val="24"/>
        </w:rPr>
        <w:t>I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或者机构管理员老师）。进行备案，备案后联系自己的机构管理员老师进行审核，审核后告知伦理办公室，伦理办公室上传伦理审查意见，</w:t>
      </w:r>
      <w:r w:rsidR="0084468C">
        <w:rPr>
          <w:rFonts w:asciiTheme="minorEastAsia" w:eastAsiaTheme="minorEastAsia" w:hAnsiTheme="minorEastAsia" w:cs="宋体" w:hint="eastAsia"/>
          <w:kern w:val="0"/>
          <w:sz w:val="24"/>
        </w:rPr>
        <w:t>系统备案完成和项目付款后到伦理办公室领取伦理审查意见。</w:t>
      </w:r>
    </w:p>
    <w:p w:rsidR="00AF054A" w:rsidRPr="00AC28CB" w:rsidRDefault="00AF054A" w:rsidP="00AF054A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 w:rsidRPr="005C7CB0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（备案系统网址：</w:t>
      </w:r>
      <w:r w:rsidRPr="005C7CB0">
        <w:rPr>
          <w:rFonts w:ascii="Arial" w:hAnsi="Arial" w:cs="Arial" w:hint="eastAsia"/>
          <w:color w:val="000000"/>
          <w:kern w:val="0"/>
          <w:highlight w:val="yellow"/>
        </w:rPr>
        <w:t>https://www.medicalresearch.org.cn/login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）</w:t>
      </w:r>
    </w:p>
    <w:p w:rsidR="00AC28CB" w:rsidRPr="00AC28CB" w:rsidRDefault="00AC28CB" w:rsidP="00AC28CB">
      <w:pPr>
        <w:pStyle w:val="a4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</w:p>
    <w:sectPr w:rsidR="00AC28CB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2DE" w:rsidRDefault="008132DE" w:rsidP="0093078D">
      <w:r>
        <w:separator/>
      </w:r>
    </w:p>
  </w:endnote>
  <w:endnote w:type="continuationSeparator" w:id="0">
    <w:p w:rsidR="008132DE" w:rsidRDefault="008132DE" w:rsidP="00930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2DE" w:rsidRDefault="008132DE" w:rsidP="0093078D">
      <w:r>
        <w:separator/>
      </w:r>
    </w:p>
  </w:footnote>
  <w:footnote w:type="continuationSeparator" w:id="0">
    <w:p w:rsidR="008132DE" w:rsidRDefault="008132DE" w:rsidP="00930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7E0252"/>
    <w:multiLevelType w:val="hybridMultilevel"/>
    <w:tmpl w:val="85DCE9B6"/>
    <w:lvl w:ilvl="0" w:tplc="6E66C2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197A8C"/>
    <w:multiLevelType w:val="hybridMultilevel"/>
    <w:tmpl w:val="5B9CF738"/>
    <w:lvl w:ilvl="0" w:tplc="8E4EE776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 w15:restartNumberingAfterBreak="0">
    <w:nsid w:val="262A4817"/>
    <w:multiLevelType w:val="hybridMultilevel"/>
    <w:tmpl w:val="46EA049A"/>
    <w:lvl w:ilvl="0" w:tplc="4BD22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A7F74D2"/>
    <w:multiLevelType w:val="hybridMultilevel"/>
    <w:tmpl w:val="8488D7E0"/>
    <w:lvl w:ilvl="0" w:tplc="D8EC70F2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28CB"/>
    <w:rsid w:val="000C07B9"/>
    <w:rsid w:val="000D15BC"/>
    <w:rsid w:val="00151B3B"/>
    <w:rsid w:val="001A1623"/>
    <w:rsid w:val="001C1DF2"/>
    <w:rsid w:val="00242332"/>
    <w:rsid w:val="00254932"/>
    <w:rsid w:val="0036198D"/>
    <w:rsid w:val="003B0A53"/>
    <w:rsid w:val="003E7C03"/>
    <w:rsid w:val="004145D9"/>
    <w:rsid w:val="00426A3A"/>
    <w:rsid w:val="005254B1"/>
    <w:rsid w:val="0052605A"/>
    <w:rsid w:val="00593D35"/>
    <w:rsid w:val="005C3002"/>
    <w:rsid w:val="00607446"/>
    <w:rsid w:val="006E3A21"/>
    <w:rsid w:val="006F1E08"/>
    <w:rsid w:val="00727F7C"/>
    <w:rsid w:val="0078602B"/>
    <w:rsid w:val="007963E7"/>
    <w:rsid w:val="00797A28"/>
    <w:rsid w:val="007B54A9"/>
    <w:rsid w:val="007C1477"/>
    <w:rsid w:val="007F09E3"/>
    <w:rsid w:val="008132DE"/>
    <w:rsid w:val="008304D8"/>
    <w:rsid w:val="00837E4C"/>
    <w:rsid w:val="0084468C"/>
    <w:rsid w:val="0087028A"/>
    <w:rsid w:val="009101D8"/>
    <w:rsid w:val="00923CED"/>
    <w:rsid w:val="0093078D"/>
    <w:rsid w:val="009C4668"/>
    <w:rsid w:val="009F5186"/>
    <w:rsid w:val="00AB2E91"/>
    <w:rsid w:val="00AC28CB"/>
    <w:rsid w:val="00AF054A"/>
    <w:rsid w:val="00B110B1"/>
    <w:rsid w:val="00B15E21"/>
    <w:rsid w:val="00B24B4E"/>
    <w:rsid w:val="00B53E29"/>
    <w:rsid w:val="00B72FD1"/>
    <w:rsid w:val="00B75158"/>
    <w:rsid w:val="00BC2398"/>
    <w:rsid w:val="00BE4E79"/>
    <w:rsid w:val="00C1538B"/>
    <w:rsid w:val="00C31AFD"/>
    <w:rsid w:val="00C5102C"/>
    <w:rsid w:val="00C56495"/>
    <w:rsid w:val="00CA0B56"/>
    <w:rsid w:val="00D4202A"/>
    <w:rsid w:val="00DF0BB6"/>
    <w:rsid w:val="00E336FF"/>
    <w:rsid w:val="00ED779F"/>
    <w:rsid w:val="00FC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523EAF9-21CB-4D7B-A483-5A684457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纯文本 字符"/>
    <w:link w:val="a4"/>
    <w:uiPriority w:val="99"/>
    <w:locked/>
    <w:rsid w:val="00AC28CB"/>
    <w:rPr>
      <w:rFonts w:ascii="宋体" w:eastAsia="宋体" w:hAnsi="Courier New" w:cs="Courier New"/>
      <w:szCs w:val="21"/>
    </w:rPr>
  </w:style>
  <w:style w:type="paragraph" w:styleId="a4">
    <w:name w:val="Plain Text"/>
    <w:basedOn w:val="a"/>
    <w:link w:val="a3"/>
    <w:uiPriority w:val="99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a6"/>
    <w:uiPriority w:val="99"/>
    <w:unhideWhenUsed/>
    <w:rsid w:val="00930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3078D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30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3078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csyllwyh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114</Words>
  <Characters>655</Characters>
  <Application>Microsoft Office Word</Application>
  <DocSecurity>0</DocSecurity>
  <Lines>5</Lines>
  <Paragraphs>1</Paragraphs>
  <ScaleCrop>false</ScaleCrop>
  <Company>Sky123.Org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24</cp:revision>
  <dcterms:created xsi:type="dcterms:W3CDTF">2019-11-07T02:07:00Z</dcterms:created>
  <dcterms:modified xsi:type="dcterms:W3CDTF">2025-12-08T03:27:00Z</dcterms:modified>
</cp:coreProperties>
</file>